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05" w:rsidRDefault="008537D5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rFonts w:ascii="Montserrat" w:eastAsia="Montserrat" w:hAnsi="Montserrat" w:cs="Montserrat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b/>
          <w:sz w:val="24"/>
          <w:szCs w:val="24"/>
        </w:rPr>
        <w:t>REQUERIMENTO Nº 014/2023</w:t>
      </w:r>
    </w:p>
    <w:p w:rsidR="00F40405" w:rsidRDefault="00F40405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b/>
          <w:sz w:val="24"/>
          <w:szCs w:val="24"/>
        </w:rPr>
      </w:pPr>
    </w:p>
    <w:p w:rsidR="00F40405" w:rsidRDefault="00F40405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jc w:val="center"/>
        <w:rPr>
          <w:color w:val="000000"/>
        </w:rPr>
      </w:pPr>
    </w:p>
    <w:p w:rsidR="00F40405" w:rsidRDefault="008537D5">
      <w:pPr>
        <w:pStyle w:val="normal0"/>
        <w:widowControl w:val="0"/>
        <w:spacing w:line="240" w:lineRule="auto"/>
        <w:ind w:left="3600"/>
        <w:jc w:val="both"/>
        <w:rPr>
          <w:b/>
          <w:i/>
        </w:rPr>
      </w:pPr>
      <w:r>
        <w:rPr>
          <w:i/>
        </w:rPr>
        <w:t xml:space="preserve">Nos termos do regimento interno, ouvido o plenário, requeremos, à Secretaria de Infraestrutura e Serviços Públicos, que </w:t>
      </w:r>
      <w:r>
        <w:rPr>
          <w:b/>
          <w:i/>
        </w:rPr>
        <w:t>providencie serviços de ro</w:t>
      </w:r>
      <w:r w:rsidR="006A61FC">
        <w:rPr>
          <w:b/>
          <w:i/>
        </w:rPr>
        <w:t>çagem  e limpeza de entulhos em:</w:t>
      </w:r>
      <w:r>
        <w:rPr>
          <w:b/>
          <w:i/>
        </w:rPr>
        <w:t xml:space="preserve"> Avenidas, ruas, áreas verdes e terrenos baldios no setor Lago Sul, região sul de Palmas.</w:t>
      </w:r>
    </w:p>
    <w:p w:rsidR="00F40405" w:rsidRDefault="00F40405">
      <w:pPr>
        <w:pStyle w:val="normal0"/>
        <w:widowControl w:val="0"/>
        <w:spacing w:line="240" w:lineRule="auto"/>
        <w:ind w:left="3600"/>
        <w:jc w:val="both"/>
        <w:rPr>
          <w:b/>
          <w:i/>
        </w:rPr>
      </w:pPr>
    </w:p>
    <w:p w:rsidR="00F40405" w:rsidRDefault="008537D5">
      <w:pPr>
        <w:pStyle w:val="normal0"/>
        <w:jc w:val="both"/>
        <w:rPr>
          <w:b/>
        </w:rPr>
      </w:pPr>
      <w:r>
        <w:t>O Vereador que este subscreve, vem respeitosamente REQUERER, junto à Secretaria Municipal de Infraestrutura</w:t>
      </w:r>
      <w:r>
        <w:t xml:space="preserve"> e Serviços Público, por meio do setor responsável, que </w:t>
      </w:r>
      <w:r>
        <w:rPr>
          <w:b/>
        </w:rPr>
        <w:t>providencie serviços de roçagem  e limpeza de entulhos em, Avenidas, ruas, áreas verdes e terrenos baldios no setor Lago Sul, região sul de Palmas.</w:t>
      </w:r>
    </w:p>
    <w:p w:rsidR="00F40405" w:rsidRDefault="00F40405">
      <w:pPr>
        <w:pStyle w:val="normal0"/>
        <w:jc w:val="both"/>
        <w:rPr>
          <w:b/>
        </w:rPr>
      </w:pPr>
    </w:p>
    <w:p w:rsidR="00F40405" w:rsidRDefault="00F40405">
      <w:pPr>
        <w:pStyle w:val="normal0"/>
        <w:jc w:val="both"/>
      </w:pPr>
    </w:p>
    <w:p w:rsidR="00F40405" w:rsidRDefault="008537D5">
      <w:pPr>
        <w:pStyle w:val="normal0"/>
        <w:spacing w:line="36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JUSTIFICATIVA</w:t>
      </w:r>
    </w:p>
    <w:p w:rsidR="00F40405" w:rsidRDefault="008537D5">
      <w:pPr>
        <w:pStyle w:val="normal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40405" w:rsidRDefault="008537D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</w:pPr>
      <w:r>
        <w:rPr>
          <w:sz w:val="24"/>
          <w:szCs w:val="24"/>
        </w:rPr>
        <w:t>Caros nobres, a presente solicitação partiu</w:t>
      </w:r>
      <w:r>
        <w:rPr>
          <w:color w:val="000000"/>
        </w:rPr>
        <w:t xml:space="preserve"> de </w:t>
      </w:r>
      <w:r>
        <w:t>moradores do bairro, que mencionam que o último serviço executado no bairro ocorreu no primeiro semestre de 2022, e que o mesmo carece deste serviço.</w:t>
      </w:r>
    </w:p>
    <w:p w:rsidR="00F40405" w:rsidRDefault="008537D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</w:pPr>
      <w:r>
        <w:t>A falta de roçagem e limpeza traz muitos perigos aos morado</w:t>
      </w:r>
      <w:r>
        <w:t>res; acarreta o acúmulo de lixo, esconderijo de malfeitores, também em decorrência do período de chuva favorece o aparecimento de insetos peçonhentos, ocorrendo propagação do mosquito da dengue (aedes aegypti), causando também riscos à saúde dos moradores.</w:t>
      </w:r>
      <w:r>
        <w:t xml:space="preserve"> </w:t>
      </w:r>
    </w:p>
    <w:p w:rsidR="00F40405" w:rsidRDefault="008537D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</w:pPr>
      <w:r>
        <w:t xml:space="preserve">Nesse sentido, REQUEREMOS, </w:t>
      </w:r>
      <w:r>
        <w:rPr>
          <w:highlight w:val="white"/>
        </w:rPr>
        <w:t xml:space="preserve">à Secretaria  de Segurança e Mobilidade Urbana, por meio do setor responsável, a execução destes serviços no local acima descrito, visto que a maior preocupação é sempre garantir a qualidade de vida e o bem-estar da população. </w:t>
      </w:r>
    </w:p>
    <w:p w:rsidR="00F40405" w:rsidRDefault="008537D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>Nesse propósito, ciente do benefício que trará este serviço à população local, conto com o apoio dos nobres pares desta casa, para aprovação deste requerimento.</w:t>
      </w:r>
    </w:p>
    <w:p w:rsidR="00F40405" w:rsidRDefault="008537D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rPr>
          <w:noProof/>
        </w:rPr>
        <w:drawing>
          <wp:anchor distT="114300" distB="114300" distL="114300" distR="114300" simplePos="0" relativeHeight="251658240" behindDoc="1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146726</wp:posOffset>
            </wp:positionV>
            <wp:extent cx="1585913" cy="778346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40405" w:rsidRDefault="00F4040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708"/>
        <w:jc w:val="right"/>
        <w:rPr>
          <w:color w:val="000000"/>
        </w:rPr>
      </w:pPr>
    </w:p>
    <w:p w:rsidR="00F40405" w:rsidRDefault="008537D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>
        <w:rPr>
          <w:color w:val="000000"/>
        </w:rPr>
        <w:t xml:space="preserve">Palmas, </w:t>
      </w:r>
      <w:r>
        <w:t>06</w:t>
      </w:r>
      <w:r>
        <w:rPr>
          <w:color w:val="000000"/>
        </w:rPr>
        <w:t xml:space="preserve"> de </w:t>
      </w:r>
      <w:r>
        <w:t>Março</w:t>
      </w:r>
      <w:r>
        <w:rPr>
          <w:color w:val="000000"/>
        </w:rPr>
        <w:t xml:space="preserve"> de 2023</w:t>
      </w:r>
      <w:r>
        <w:rPr>
          <w:color w:val="000000"/>
          <w:sz w:val="24"/>
          <w:szCs w:val="24"/>
        </w:rPr>
        <w:t>.</w:t>
      </w:r>
    </w:p>
    <w:p w:rsidR="00F40405" w:rsidRDefault="00F4040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:rsidR="00F40405" w:rsidRDefault="00F4040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:rsidR="00F40405" w:rsidRDefault="008537D5">
      <w:pPr>
        <w:pStyle w:val="normal0"/>
        <w:spacing w:line="240" w:lineRule="auto"/>
        <w:jc w:val="center"/>
        <w:rPr>
          <w:b/>
          <w:color w:val="000000"/>
          <w:sz w:val="24"/>
          <w:szCs w:val="24"/>
        </w:rPr>
      </w:pPr>
      <w:bookmarkStart w:id="0" w:name="_30j0zll" w:colFirst="0" w:colLast="0"/>
      <w:bookmarkEnd w:id="0"/>
      <w:r>
        <w:rPr>
          <w:b/>
          <w:sz w:val="24"/>
          <w:szCs w:val="24"/>
        </w:rPr>
        <w:t>JOSMUNDO VILA NOVA DE SOUZA</w:t>
      </w:r>
    </w:p>
    <w:p w:rsidR="00F40405" w:rsidRDefault="008537D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Vereador de Palmas</w:t>
      </w:r>
    </w:p>
    <w:p w:rsidR="00F40405" w:rsidRDefault="008537D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(PODE)</w:t>
      </w:r>
    </w:p>
    <w:sectPr w:rsidR="00F40405" w:rsidSect="00F40405">
      <w:headerReference w:type="default" r:id="rId7"/>
      <w:footerReference w:type="default" r:id="rId8"/>
      <w:pgSz w:w="11909" w:h="16834"/>
      <w:pgMar w:top="1440" w:right="1440" w:bottom="1440" w:left="1440" w:header="56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7D5" w:rsidRDefault="008537D5" w:rsidP="00F40405">
      <w:pPr>
        <w:spacing w:line="240" w:lineRule="auto"/>
      </w:pPr>
      <w:r>
        <w:separator/>
      </w:r>
    </w:p>
  </w:endnote>
  <w:endnote w:type="continuationSeparator" w:id="1">
    <w:p w:rsidR="008537D5" w:rsidRDefault="008537D5" w:rsidP="00F40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st521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405" w:rsidRDefault="008537D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5367655" cy="77470"/>
          <wp:effectExtent l="0" t="0" r="0" b="0"/>
          <wp:docPr id="3" name="image1.jpg" descr="Descrição: 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ção: 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40405" w:rsidRDefault="008537D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ACNE 1 (104 Norte), Av. LO 02, Conjunto 01, Lote 08-A </w:t>
    </w:r>
  </w:p>
  <w:p w:rsidR="00F40405" w:rsidRDefault="008537D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 CEP: 77.006-022 Palmas - Tocantins</w:t>
    </w:r>
  </w:p>
  <w:p w:rsidR="00F40405" w:rsidRDefault="00F4040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Humanst521 BT" w:eastAsia="Humanst521 BT" w:hAnsi="Humanst521 BT" w:cs="Humanst521 BT"/>
        <w:b/>
        <w:color w:val="333399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7D5" w:rsidRDefault="008537D5" w:rsidP="00F40405">
      <w:pPr>
        <w:spacing w:line="240" w:lineRule="auto"/>
      </w:pPr>
      <w:r>
        <w:separator/>
      </w:r>
    </w:p>
  </w:footnote>
  <w:footnote w:type="continuationSeparator" w:id="1">
    <w:p w:rsidR="008537D5" w:rsidRDefault="008537D5" w:rsidP="00F4040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405" w:rsidRDefault="008537D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l="0" t="0" r="0" b="0"/>
          <wp:wrapSquare wrapText="bothSides" distT="0" distB="0" distL="114300" distR="114300"/>
          <wp:docPr id="1" name="image3.png" descr="C:\Users\TONY\AppData\Local\Microsoft\Windows\INetCache\Content.Word\TOPO-J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TONY\AppData\Local\Microsoft\Windows\INetCache\Content.Word\TOPO-JO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405"/>
    <w:rsid w:val="006A61FC"/>
    <w:rsid w:val="008537D5"/>
    <w:rsid w:val="00F4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F40405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0"/>
    <w:next w:val="normal0"/>
    <w:rsid w:val="00F404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0"/>
    <w:next w:val="normal0"/>
    <w:rsid w:val="00F40405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F4040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F4040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F4040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40405"/>
  </w:style>
  <w:style w:type="table" w:customStyle="1" w:styleId="TableNormal">
    <w:name w:val="Table Normal"/>
    <w:rsid w:val="00F404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40405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0"/>
    <w:next w:val="normal0"/>
    <w:rsid w:val="00F40405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1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Assessoria</cp:lastModifiedBy>
  <cp:revision>3</cp:revision>
  <dcterms:created xsi:type="dcterms:W3CDTF">2023-03-06T20:01:00Z</dcterms:created>
  <dcterms:modified xsi:type="dcterms:W3CDTF">2023-03-06T20:01:00Z</dcterms:modified>
</cp:coreProperties>
</file>